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62407E1B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07081B">
        <w:rPr>
          <w:rFonts w:ascii="Arial" w:eastAsia="Arial" w:hAnsi="Arial" w:cs="Arial"/>
        </w:rPr>
        <w:t>November 19</w:t>
      </w:r>
      <w:r>
        <w:rPr>
          <w:rFonts w:ascii="Arial" w:eastAsia="Arial" w:hAnsi="Arial" w:cs="Arial"/>
        </w:rPr>
        <w:t>, 2022</w:t>
      </w:r>
    </w:p>
    <w:p w14:paraId="7D96CC59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10:00am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4164E896" w14:textId="77777777" w:rsidR="00145448" w:rsidRDefault="00145448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51F4EFCB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>o Order:</w:t>
      </w:r>
      <w:r w:rsidR="00AB37A8">
        <w:rPr>
          <w:rFonts w:ascii="Comfortaa" w:eastAsia="Comfortaa" w:hAnsi="Comfortaa" w:cs="Comfortaa"/>
        </w:rPr>
        <w:t xml:space="preserve"> P</w:t>
      </w:r>
      <w:r>
        <w:rPr>
          <w:rFonts w:ascii="Comfortaa" w:eastAsia="Comfortaa" w:hAnsi="Comfortaa" w:cs="Comfortaa"/>
        </w:rPr>
        <w:t xml:space="preserve">resident </w:t>
      </w:r>
      <w:r w:rsidR="005A2FCE">
        <w:rPr>
          <w:rFonts w:ascii="Comfortaa" w:eastAsia="Comfortaa" w:hAnsi="Comfortaa" w:cs="Comfortaa"/>
        </w:rPr>
        <w:t>Jonathan Davis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2BF316B9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 xml:space="preserve">All In attendance- Led by </w:t>
      </w:r>
      <w:r w:rsidR="005A2FCE">
        <w:rPr>
          <w:rFonts w:ascii="Comfortaa" w:eastAsia="Comfortaa" w:hAnsi="Comfortaa" w:cs="Comfortaa"/>
        </w:rPr>
        <w:t>Jonathan Davis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5F0A666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 w:rsidR="005A2FCE">
        <w:rPr>
          <w:rFonts w:ascii="Comfortaa" w:eastAsia="Comfortaa" w:hAnsi="Comfortaa" w:cs="Comfortaa"/>
        </w:rPr>
        <w:t>Jonathan Davis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F392B7" w14:textId="4FEBF105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07081B">
        <w:rPr>
          <w:rFonts w:ascii="Comfortaa" w:eastAsia="Comfortaa" w:hAnsi="Comfortaa" w:cs="Comfortaa"/>
        </w:rPr>
        <w:t>October</w:t>
      </w:r>
    </w:p>
    <w:p w14:paraId="72504407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0C4EC0AD" w14:textId="0DBF551A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</w:t>
      </w:r>
      <w:r w:rsidR="00AB37A8"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</w:rPr>
        <w:t>Review and approve financials from</w:t>
      </w:r>
      <w:r w:rsidR="0007081B">
        <w:rPr>
          <w:rFonts w:ascii="Comfortaa" w:eastAsia="Comfortaa" w:hAnsi="Comfortaa" w:cs="Comfortaa"/>
        </w:rPr>
        <w:t xml:space="preserve"> October</w:t>
      </w:r>
    </w:p>
    <w:p w14:paraId="4442515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3F373BB1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44F9BAE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B844CAB" w14:textId="29240F0B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 w:rsidR="00AB37A8">
        <w:rPr>
          <w:rFonts w:ascii="Comfortaa" w:eastAsia="Comfortaa" w:hAnsi="Comfortaa" w:cs="Comfortaa"/>
        </w:rPr>
        <w:t>Baylee Ward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7BC04FBA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1BBF93AD" w14:textId="77777777" w:rsidR="00293218" w:rsidRDefault="0029321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56109387" w14:textId="72EA1CDA" w:rsidR="00293218" w:rsidRDefault="0029321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served in the military (in honor of Veterans day)</w:t>
      </w:r>
    </w:p>
    <w:p w14:paraId="4B7AC17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5E56D90E" w14:textId="77777777" w:rsidR="00145448" w:rsidRDefault="00600132" w:rsidP="005A2FCE">
      <w:pPr>
        <w:spacing w:after="0" w:line="276" w:lineRule="auto"/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Program:</w:t>
      </w:r>
    </w:p>
    <w:p w14:paraId="44D1E61F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C8D12C7" w14:textId="7612B2CE" w:rsidR="005A2FCE" w:rsidRDefault="0007081B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Fill officer Sate</w:t>
      </w:r>
    </w:p>
    <w:p w14:paraId="466275A2" w14:textId="10CC8748" w:rsidR="0007081B" w:rsidRDefault="0007081B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Vote on Officers for 2023</w:t>
      </w:r>
    </w:p>
    <w:p w14:paraId="116E9872" w14:textId="3CF9FD64" w:rsidR="00293218" w:rsidRPr="0007081B" w:rsidRDefault="00293218">
      <w:pPr>
        <w:spacing w:after="0" w:line="276" w:lineRule="auto"/>
        <w:rPr>
          <w:rFonts w:ascii="Comfortaa" w:eastAsia="Comfortaa" w:hAnsi="Comfortaa" w:cs="Comfortaa"/>
          <w:bCs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28B9CA3" w14:textId="10A927E5" w:rsidR="00145448" w:rsidRDefault="0007081B">
      <w:pPr>
        <w:spacing w:after="0" w:line="276" w:lineRule="auto"/>
        <w:rPr>
          <w:rFonts w:ascii="Comfortaa" w:eastAsia="Comfortaa" w:hAnsi="Comfortaa" w:cs="Comfortaa"/>
          <w:bCs/>
          <w:sz w:val="24"/>
        </w:rPr>
      </w:pPr>
      <w:r>
        <w:rPr>
          <w:rFonts w:ascii="Comfortaa" w:eastAsia="Comfortaa" w:hAnsi="Comfortaa" w:cs="Comfortaa"/>
          <w:bCs/>
          <w:sz w:val="24"/>
        </w:rPr>
        <w:t>Christmas Party:</w:t>
      </w:r>
    </w:p>
    <w:p w14:paraId="5AC3688C" w14:textId="6D049BBC" w:rsidR="0007081B" w:rsidRDefault="0007081B" w:rsidP="0007081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Volunteers needed to set up before the party</w:t>
      </w:r>
    </w:p>
    <w:p w14:paraId="34A0CAB9" w14:textId="2269E494" w:rsidR="0007081B" w:rsidRDefault="0007081B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 Dunn will Cook main course</w:t>
      </w:r>
    </w:p>
    <w:p w14:paraId="5372C5CD" w14:textId="3F0510E4" w:rsidR="0007081B" w:rsidRDefault="0007081B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Sign up sheet for food </w:t>
      </w:r>
      <w:r w:rsidR="00293218">
        <w:rPr>
          <w:rFonts w:ascii="Arial" w:hAnsi="Arial" w:cs="Arial"/>
          <w:color w:val="000000"/>
          <w:sz w:val="22"/>
          <w:szCs w:val="22"/>
        </w:rPr>
        <w:t>will be passed out</w:t>
      </w:r>
    </w:p>
    <w:p w14:paraId="4065C887" w14:textId="5D7ABF04" w:rsidR="00293218" w:rsidRDefault="00293218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Virtual sign up sheet has been sent out</w:t>
      </w:r>
    </w:p>
    <w:p w14:paraId="48FEE68D" w14:textId="0BBE93CD" w:rsidR="00293218" w:rsidRPr="0007081B" w:rsidRDefault="00293218" w:rsidP="000708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Only 27 members are showing to have paid dues for 2023</w:t>
      </w:r>
    </w:p>
    <w:p w14:paraId="446C2B79" w14:textId="77777777" w:rsidR="0007081B" w:rsidRPr="00AB37A8" w:rsidRDefault="0007081B">
      <w:pPr>
        <w:spacing w:after="0" w:line="276" w:lineRule="auto"/>
        <w:rPr>
          <w:rFonts w:ascii="Comfortaa" w:eastAsia="Comfortaa" w:hAnsi="Comfortaa" w:cs="Comfortaa"/>
          <w:bCs/>
          <w:sz w:val="24"/>
        </w:rPr>
      </w:pPr>
      <w:bookmarkStart w:id="0" w:name="_GoBack"/>
      <w:bookmarkEnd w:id="0"/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2A6A3791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2938C790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778C5266" w14:textId="77777777" w:rsidR="009E7C52" w:rsidRDefault="009E7C52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D4209D1" w14:textId="38862758" w:rsidR="009E7C52" w:rsidRDefault="009E7C5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  <w:noProof/>
        </w:rPr>
        <w:lastRenderedPageBreak/>
        <w:drawing>
          <wp:inline distT="0" distB="0" distL="0" distR="0" wp14:anchorId="0DA01C3C" wp14:editId="76D42A43">
            <wp:extent cx="5943600" cy="430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7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8"/>
    <w:rsid w:val="0007081B"/>
    <w:rsid w:val="00144DF5"/>
    <w:rsid w:val="00145448"/>
    <w:rsid w:val="00244310"/>
    <w:rsid w:val="00267D92"/>
    <w:rsid w:val="00293218"/>
    <w:rsid w:val="00494BAE"/>
    <w:rsid w:val="00512D71"/>
    <w:rsid w:val="005A2FCE"/>
    <w:rsid w:val="00600132"/>
    <w:rsid w:val="006E3ADD"/>
    <w:rsid w:val="007256D8"/>
    <w:rsid w:val="009E7C52"/>
    <w:rsid w:val="00A46DE9"/>
    <w:rsid w:val="00AB37A8"/>
    <w:rsid w:val="00AE33F0"/>
    <w:rsid w:val="00BA6B78"/>
    <w:rsid w:val="00BB5A7C"/>
    <w:rsid w:val="00CB4C0F"/>
    <w:rsid w:val="00D17F6F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Will Sladaritz</cp:lastModifiedBy>
  <cp:revision>4</cp:revision>
  <dcterms:created xsi:type="dcterms:W3CDTF">2022-11-18T22:27:00Z</dcterms:created>
  <dcterms:modified xsi:type="dcterms:W3CDTF">2022-11-19T00:07:00Z</dcterms:modified>
</cp:coreProperties>
</file>